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  <w:r w:rsidRPr="00AC4013">
        <w:rPr>
          <w:rStyle w:val="a4"/>
          <w:i/>
          <w:color w:val="000000" w:themeColor="text1"/>
          <w:sz w:val="36"/>
          <w:szCs w:val="36"/>
        </w:rPr>
        <w:t>МКОУ СОШ №1, структурное подразделение - детский сад Чулымского района Новосибирской области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44"/>
          <w:szCs w:val="44"/>
        </w:rPr>
      </w:pPr>
      <w:r w:rsidRPr="00AC4013">
        <w:rPr>
          <w:rStyle w:val="a4"/>
          <w:i/>
          <w:color w:val="000000" w:themeColor="text1"/>
          <w:sz w:val="44"/>
          <w:szCs w:val="44"/>
        </w:rPr>
        <w:t>Открытый просмотр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44"/>
          <w:szCs w:val="44"/>
        </w:rPr>
      </w:pPr>
    </w:p>
    <w:p w:rsidR="0018013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44"/>
          <w:szCs w:val="44"/>
        </w:rPr>
      </w:pPr>
      <w:r w:rsidRPr="00AC4013">
        <w:rPr>
          <w:rStyle w:val="a4"/>
          <w:i/>
          <w:color w:val="000000" w:themeColor="text1"/>
          <w:sz w:val="44"/>
          <w:szCs w:val="44"/>
        </w:rPr>
        <w:t xml:space="preserve">"Настольно - печатные игры 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44"/>
          <w:szCs w:val="44"/>
        </w:rPr>
      </w:pPr>
      <w:r w:rsidRPr="00AC4013">
        <w:rPr>
          <w:rStyle w:val="a4"/>
          <w:i/>
          <w:color w:val="000000" w:themeColor="text1"/>
          <w:sz w:val="44"/>
          <w:szCs w:val="44"/>
        </w:rPr>
        <w:t>в речевом развитии детей 4-5 лет"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09443D" w:rsidRDefault="0009443D" w:rsidP="0009443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00D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Игра "</w: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Скажи наоборот</w:t>
      </w:r>
      <w:r w:rsidRPr="0094100D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"</w:t>
      </w:r>
      <w:r w:rsidRPr="00941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  <w:r w:rsidRPr="00AC4013">
        <w:rPr>
          <w:rStyle w:val="a4"/>
          <w:i/>
          <w:color w:val="000000" w:themeColor="text1"/>
          <w:sz w:val="36"/>
          <w:szCs w:val="36"/>
        </w:rPr>
        <w:t>Подготовила воспитатель средней группы: Семенова Г.Н.</w:t>
      </w: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</w:p>
    <w:p w:rsidR="00D504E3" w:rsidRPr="00AC4013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  <w:r w:rsidRPr="00AC4013">
        <w:rPr>
          <w:rStyle w:val="a4"/>
          <w:i/>
          <w:color w:val="000000" w:themeColor="text1"/>
          <w:sz w:val="36"/>
          <w:szCs w:val="36"/>
        </w:rPr>
        <w:t>201</w:t>
      </w:r>
      <w:r w:rsidR="0094100D">
        <w:rPr>
          <w:rStyle w:val="a4"/>
          <w:i/>
          <w:color w:val="000000" w:themeColor="text1"/>
          <w:sz w:val="36"/>
          <w:szCs w:val="36"/>
        </w:rPr>
        <w:t>9</w:t>
      </w:r>
    </w:p>
    <w:p w:rsidR="00D504E3" w:rsidRPr="0094100D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36"/>
          <w:szCs w:val="36"/>
        </w:rPr>
      </w:pPr>
      <w:r w:rsidRPr="0094100D">
        <w:rPr>
          <w:rStyle w:val="a4"/>
          <w:i/>
          <w:color w:val="000000" w:themeColor="text1"/>
          <w:sz w:val="36"/>
          <w:szCs w:val="36"/>
        </w:rPr>
        <w:lastRenderedPageBreak/>
        <w:t>Открытый просмотр</w:t>
      </w:r>
    </w:p>
    <w:p w:rsidR="00D504E3" w:rsidRPr="004F09FB" w:rsidRDefault="00D504E3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4F09FB">
        <w:rPr>
          <w:rStyle w:val="a4"/>
          <w:color w:val="000000" w:themeColor="text1"/>
          <w:sz w:val="32"/>
          <w:szCs w:val="32"/>
        </w:rPr>
        <w:t>"Настольно - печатные игры в речевом развитии детей 4-5 лет"</w:t>
      </w:r>
    </w:p>
    <w:p w:rsidR="00D504E3" w:rsidRPr="004F09FB" w:rsidRDefault="007F6A5F" w:rsidP="00D504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4F09FB">
        <w:rPr>
          <w:rStyle w:val="a4"/>
          <w:color w:val="000000" w:themeColor="text1"/>
          <w:sz w:val="32"/>
          <w:szCs w:val="32"/>
        </w:rPr>
        <w:t>Дата проведения: 24</w:t>
      </w:r>
      <w:r w:rsidR="00D504E3" w:rsidRPr="004F09FB">
        <w:rPr>
          <w:rStyle w:val="a4"/>
          <w:color w:val="000000" w:themeColor="text1"/>
          <w:sz w:val="32"/>
          <w:szCs w:val="32"/>
        </w:rPr>
        <w:t xml:space="preserve"> апреля 2019 года</w:t>
      </w:r>
    </w:p>
    <w:p w:rsidR="0094100D" w:rsidRPr="004F09FB" w:rsidRDefault="00D50C96" w:rsidP="00D50C96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F09F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  <w:t>Игра "</w:t>
      </w:r>
      <w:r w:rsidR="00EF576D" w:rsidRPr="004F09F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  <w:t>Скажи наоборот</w:t>
      </w:r>
      <w:r w:rsidRPr="004F09F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  <w:t>"</w:t>
      </w:r>
      <w:r w:rsidR="0094100D" w:rsidRPr="004F09F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EF576D" w:rsidRPr="0041241C" w:rsidRDefault="0094100D" w:rsidP="0094100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1241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Предварительная работа: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объясн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ние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детям</w:t>
      </w:r>
      <w:r w:rsidR="00EF576D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слова с противоположным смысловым значением.</w:t>
      </w:r>
    </w:p>
    <w:p w:rsidR="0094100D" w:rsidRPr="0041241C" w:rsidRDefault="0094100D" w:rsidP="0094100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Например, утро — вечер, темно — светло, холодно — жарко. 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ние 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предложений с 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="00187D6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хождением </w:t>
      </w:r>
      <w:r w:rsidR="00EF576D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них слов, противоположных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смыслу.</w:t>
      </w:r>
      <w:r w:rsidRPr="0041241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50C96" w:rsidRPr="0041241C" w:rsidRDefault="0094100D" w:rsidP="0094100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1241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Оснащение:</w:t>
      </w:r>
      <w:r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карточки</w:t>
      </w:r>
      <w:r w:rsidR="004F09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42 шт.</w:t>
      </w:r>
      <w:r w:rsidR="007F6A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(антонимы)</w:t>
      </w:r>
      <w:r w:rsidR="0041241C" w:rsidRPr="004124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F576D" w:rsidRPr="0041241C" w:rsidRDefault="00D50C96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1241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Цель</w:t>
      </w:r>
      <w:r w:rsidR="00DE1D01" w:rsidRPr="0041241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игры</w:t>
      </w:r>
      <w:r w:rsidRPr="0041241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</w:t>
      </w:r>
      <w:r w:rsidR="00D665DE" w:rsidRPr="0041241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научить детей </w:t>
      </w:r>
      <w:r w:rsidRPr="0041241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правильно</w:t>
      </w:r>
      <w:r w:rsidR="001C41A3" w:rsidRP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</w:t>
      </w:r>
      <w:r w:rsidR="001C41A3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="001C41A3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рать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игровые </w:t>
      </w:r>
      <w:r w:rsidR="001C41A3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карточки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r w:rsidR="001C41A3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C41A3" w:rsidRPr="0041241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употреблять в речи слова</w:t>
      </w:r>
      <w:r w:rsidR="001C41A3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</w:t>
      </w:r>
      <w:r w:rsidR="001C41A3" w:rsidRPr="0041241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противоположным значением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D50C96" w:rsidRPr="004F09FB" w:rsidRDefault="00D50C96" w:rsidP="0094100D">
      <w:pPr>
        <w:spacing w:after="0" w:line="240" w:lineRule="auto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4F09F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Правила игры:</w:t>
      </w:r>
      <w:r w:rsidR="0094100D" w:rsidRPr="004F09F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игре может участвовать от </w:t>
      </w:r>
      <w:r w:rsidR="00EF576D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до </w:t>
      </w:r>
      <w:r w:rsidR="00F44292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детей.</w:t>
      </w:r>
    </w:p>
    <w:p w:rsidR="00DE1D01" w:rsidRPr="004F09FB" w:rsidRDefault="00D50C96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  Карточки делятся на 2 стопки</w:t>
      </w:r>
      <w:r w:rsidR="00DE1D01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E1D01" w:rsidRP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антонимов</w:t>
      </w:r>
      <w:r w:rsidR="00D665DE" w:rsidRP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Первая стопка карточек раскладывается в центре стола, вторая делится между игроками.</w:t>
      </w:r>
    </w:p>
    <w:p w:rsidR="0041241C" w:rsidRPr="004F09FB" w:rsidRDefault="0041241C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Побеждает и</w:t>
      </w:r>
      <w:r w:rsidR="007F6A5F"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грок, который первый подобрал  карточки с противоположным значением  к своим карточкам</w:t>
      </w:r>
      <w:r w:rsidRPr="004F09F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C0920" w:rsidRDefault="00DE1D01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F09F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Ход игры: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 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Карточки делятся на две стопки. 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Ведущий берет себе 1 стопку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карточек</w:t>
      </w:r>
      <w:r w:rsidR="00525B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и раскладывает её в центре стола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карточки из второй стопки раздаются поровну между всеми игроками</w:t>
      </w:r>
      <w:r w:rsidR="007F6A5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(первая игра</w:t>
      </w:r>
      <w:r w:rsidR="00525B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проводится вместе с воспитателем)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:rsidR="00AC0920" w:rsidRDefault="00AC0920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Дети рассматривают свои картинки</w:t>
      </w:r>
      <w:r w:rsid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карточки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и рассказывают, что на них нарисовано. Воспитател</w:t>
      </w:r>
      <w:r w:rsid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ь рассказывает о своих карточках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:rsidR="00F44292" w:rsidRDefault="00AC0920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Потом  все игроки </w:t>
      </w:r>
      <w:r w:rsidR="00525BC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по очереди </w:t>
      </w:r>
      <w:r w:rsid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берут карточки</w:t>
      </w:r>
      <w:r w:rsidR="004F09F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 центра стола и показывают 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участникам игры.</w:t>
      </w:r>
    </w:p>
    <w:p w:rsidR="001C41A3" w:rsidRPr="00AC0920" w:rsidRDefault="00AC0920" w:rsidP="001C41A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Игроки обсуждают, 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что или кто (какой...) </w:t>
      </w:r>
      <w:r w:rsid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на карточке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дети 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смотрят на свои карточ</w:t>
      </w:r>
      <w:r w:rsid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ки, т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от из игроков, который считает, что эта карточка подходит к одной из его карточек, называет слово, противоположное по значению тому, что </w:t>
      </w:r>
      <w:r w:rsidR="004F09F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показывает ребёнок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Если мнение </w:t>
      </w:r>
      <w:r w:rsidR="004F09F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игрока, верно, он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забирает 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карточку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себе</w:t>
      </w:r>
      <w:r w:rsidR="00D50C96" w:rsidRPr="0094100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 Если мнение игрока неверно, игроки продолжают искать подходящую карточку.</w:t>
      </w:r>
      <w:r w:rsidR="001C41A3" w:rsidRPr="001C41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1C41A3" w:rsidRPr="008F101B" w:rsidRDefault="001C41A3" w:rsidP="001C41A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8F10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Побеждает игрок, который первый подобрал  карточки с противоположным значением  к своим карточкам.</w:t>
      </w:r>
    </w:p>
    <w:p w:rsidR="00DE1D01" w:rsidRDefault="00DE1D01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Игра 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может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проводит</w:t>
      </w:r>
      <w:r w:rsidR="00F4429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ся 2-</w:t>
      </w:r>
      <w:r w:rsidR="00C00CF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3 раза (ведущий может меняться). </w:t>
      </w:r>
    </w:p>
    <w:p w:rsidR="00C00CF3" w:rsidRPr="001C41A3" w:rsidRDefault="00C00CF3" w:rsidP="0094100D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Итог: Воспитатель - Дети, вам игра понравилась? (Да!) Теперь вы сами сможете научить других детей в неё играть.</w:t>
      </w:r>
    </w:p>
    <w:sectPr w:rsidR="00C00CF3" w:rsidRPr="001C41A3" w:rsidSect="00D50C9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C96"/>
    <w:rsid w:val="00052C43"/>
    <w:rsid w:val="0009443D"/>
    <w:rsid w:val="000D6E64"/>
    <w:rsid w:val="00107081"/>
    <w:rsid w:val="00180133"/>
    <w:rsid w:val="00187D6C"/>
    <w:rsid w:val="001A718B"/>
    <w:rsid w:val="001C41A3"/>
    <w:rsid w:val="00267DD2"/>
    <w:rsid w:val="003960A6"/>
    <w:rsid w:val="0041241C"/>
    <w:rsid w:val="00435F69"/>
    <w:rsid w:val="004F09FB"/>
    <w:rsid w:val="00525BCF"/>
    <w:rsid w:val="005E64F2"/>
    <w:rsid w:val="00614E89"/>
    <w:rsid w:val="00665C85"/>
    <w:rsid w:val="007A7770"/>
    <w:rsid w:val="007F6A5F"/>
    <w:rsid w:val="008F101B"/>
    <w:rsid w:val="0094100D"/>
    <w:rsid w:val="00AC0920"/>
    <w:rsid w:val="00AC4013"/>
    <w:rsid w:val="00BC4F70"/>
    <w:rsid w:val="00BF4EA9"/>
    <w:rsid w:val="00C00CF3"/>
    <w:rsid w:val="00C56026"/>
    <w:rsid w:val="00CD7B0D"/>
    <w:rsid w:val="00D504E3"/>
    <w:rsid w:val="00D50C96"/>
    <w:rsid w:val="00D665DE"/>
    <w:rsid w:val="00D70C20"/>
    <w:rsid w:val="00DE1D01"/>
    <w:rsid w:val="00DF53FA"/>
    <w:rsid w:val="00EF576D"/>
    <w:rsid w:val="00F44292"/>
    <w:rsid w:val="00F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17</cp:revision>
  <cp:lastPrinted>2019-04-23T08:54:00Z</cp:lastPrinted>
  <dcterms:created xsi:type="dcterms:W3CDTF">2019-03-27T09:36:00Z</dcterms:created>
  <dcterms:modified xsi:type="dcterms:W3CDTF">2019-05-05T11:40:00Z</dcterms:modified>
</cp:coreProperties>
</file>